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A6" w:rsidRDefault="00007FA6">
      <w:r>
        <w:t>ADHD Identification and Assessment</w:t>
      </w:r>
    </w:p>
    <w:p w:rsidR="00007FA6" w:rsidRDefault="00007FA6">
      <w:r>
        <w:t>This is a PDF upload</w:t>
      </w:r>
    </w:p>
    <w:p w:rsidR="00CD7C44" w:rsidRDefault="00007FA6">
      <w:r>
        <w:t>ADHD: Information for Kids and Teens</w:t>
      </w:r>
    </w:p>
    <w:p w:rsidR="00007FA6" w:rsidRDefault="00007FA6">
      <w:r>
        <w:t>This is a pdf upload</w:t>
      </w:r>
    </w:p>
    <w:p w:rsidR="00007FA6" w:rsidRDefault="00007FA6">
      <w:r>
        <w:t>ADHD:  A Primer for Parents and Educators</w:t>
      </w:r>
    </w:p>
    <w:p w:rsidR="00007FA6" w:rsidRDefault="00007FA6">
      <w:r>
        <w:t>This is a PDF upload</w:t>
      </w:r>
    </w:p>
    <w:p w:rsidR="00007FA6" w:rsidRDefault="00007FA6">
      <w:r>
        <w:t>ADHD and Medications:  A Guide for Parents</w:t>
      </w:r>
    </w:p>
    <w:p w:rsidR="00007FA6" w:rsidRDefault="00007FA6">
      <w:r>
        <w:t>This is a PDF upload</w:t>
      </w:r>
    </w:p>
    <w:p w:rsidR="00007FA6" w:rsidRDefault="00007FA6">
      <w:r>
        <w:t>ADHD:  Classroom Interventions</w:t>
      </w:r>
    </w:p>
    <w:p w:rsidR="001049EF" w:rsidRDefault="001049EF">
      <w:r>
        <w:t>This is a PDF upload</w:t>
      </w:r>
      <w:bookmarkStart w:id="0" w:name="_GoBack"/>
      <w:bookmarkEnd w:id="0"/>
    </w:p>
    <w:p w:rsidR="00007FA6" w:rsidRDefault="00007FA6"/>
    <w:p w:rsidR="00007FA6" w:rsidRDefault="00007FA6"/>
    <w:p w:rsidR="00007FA6" w:rsidRDefault="00007FA6"/>
    <w:sectPr w:rsidR="0000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1"/>
    <w:rsid w:val="00007FA6"/>
    <w:rsid w:val="001049EF"/>
    <w:rsid w:val="00AD49F1"/>
    <w:rsid w:val="00C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773B1-8A99-46C1-817D-154B459C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CSD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WEBSTER,KEVIN</dc:creator>
  <cp:keywords/>
  <dc:description/>
  <cp:lastModifiedBy>WEBSTER,KEVIN</cp:lastModifiedBy>
  <cp:revision>3</cp:revision>
  <cp:lastPrinted>2017-10-19T16:28:00Z</cp:lastPrinted>
  <dcterms:created xsi:type="dcterms:W3CDTF">2017-10-18T17:21:00Z</dcterms:created>
  <dcterms:modified xsi:type="dcterms:W3CDTF">2017-10-19T16:28:00Z</dcterms:modified>
</cp:coreProperties>
</file>